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7" w:rsidRPr="00925A27" w:rsidRDefault="00925A27">
      <w:pPr>
        <w:rPr>
          <w:sz w:val="44"/>
        </w:rPr>
      </w:pPr>
      <w:r w:rsidRPr="00925A27">
        <w:rPr>
          <w:sz w:val="44"/>
        </w:rPr>
        <w:t>Benodigdheden: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Staander 5 meter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6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Tussenligger 5 meter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5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Hoekpaal</w:t>
            </w:r>
            <w:r>
              <w:rPr>
                <w:sz w:val="44"/>
              </w:rPr>
              <w:t xml:space="preserve"> (met tape)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4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Zijkant paal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50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Haringen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58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Nokdeel uiteinde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2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Nokdeel tussenstuk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4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Zeil uiteinde (Witte zak)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2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Zeil 5 meter (Groene zak)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5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Palen overeindtrekker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2</w:t>
            </w:r>
          </w:p>
        </w:tc>
      </w:tr>
      <w:tr w:rsidR="00925A27" w:rsidRPr="00925A27" w:rsidTr="00925A27">
        <w:tc>
          <w:tcPr>
            <w:tcW w:w="6487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Voorhamer</w:t>
            </w:r>
          </w:p>
        </w:tc>
        <w:tc>
          <w:tcPr>
            <w:tcW w:w="2725" w:type="dxa"/>
          </w:tcPr>
          <w:p w:rsidR="00925A27" w:rsidRPr="00925A27" w:rsidRDefault="00925A27" w:rsidP="00925A27">
            <w:pPr>
              <w:rPr>
                <w:sz w:val="44"/>
              </w:rPr>
            </w:pPr>
            <w:r w:rsidRPr="00925A27">
              <w:rPr>
                <w:sz w:val="44"/>
              </w:rPr>
              <w:t>2</w:t>
            </w:r>
          </w:p>
        </w:tc>
      </w:tr>
    </w:tbl>
    <w:p w:rsidR="00925A27" w:rsidRPr="00925A27" w:rsidRDefault="00925A27" w:rsidP="00925A27">
      <w:pPr>
        <w:rPr>
          <w:sz w:val="44"/>
        </w:rPr>
      </w:pPr>
      <w:r w:rsidRPr="00925A27">
        <w:rPr>
          <w:sz w:val="44"/>
        </w:rPr>
        <w:br w:type="page"/>
      </w:r>
    </w:p>
    <w:p w:rsidR="00772D2A" w:rsidRDefault="00843B77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3FC4D" wp14:editId="67D2C3D4">
                <wp:simplePos x="0" y="0"/>
                <wp:positionH relativeFrom="column">
                  <wp:posOffset>2730500</wp:posOffset>
                </wp:positionH>
                <wp:positionV relativeFrom="paragraph">
                  <wp:posOffset>6428105</wp:posOffset>
                </wp:positionV>
                <wp:extent cx="2824480" cy="1403985"/>
                <wp:effectExtent l="0" t="0" r="0" b="127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  <w:b/>
                              </w:rPr>
                              <w:t>ALGEMENE INSTRUCTIES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Uw hulp bij opbouwen en afbreken minimaal 7 personen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Bij wind &gt;5 Bft.: windzijde gesloten houden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Geen gekleurde (crêpe-)papieren versiering gebruiken</w:t>
                            </w:r>
                          </w:p>
                          <w:p w:rsidR="000A5871" w:rsidRPr="00925A27" w:rsidRDefault="000A5871" w:rsidP="00925A27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Verlichting &gt;25W: vrij van tentzeil 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5pt;margin-top:506.15pt;width:22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5gDgIAAPMDAAAOAAAAZHJzL2Uyb0RvYy54bWysU9tu2zAMfR+wfxD0vtjxnC4x4hRduwwD&#10;ugvQ7gMUWY6FSKImKbGzry8lp2nQvg3zgyCa5CHPIbW8HrQiB+G8BFPT6SSnRBgOjTTbmv5+XH+Y&#10;U+IDMw1TYERNj8LT69X7d8veVqKADlQjHEEQ46ve1rQLwVZZ5nknNPMTsMKgswWnWUDTbbPGsR7R&#10;tcqKPL/KenCNdcCF9/j3bnTSVcJvW8HDz7b1IhBVU+wtpNOlcxPPbLVk1dYx20l+aoP9QxeaSYNF&#10;z1B3LDCyd/INlJbcgYc2TDjoDNpWcpE4IJtp/orNQ8esSFxQHG/PMvn/B8t/HH45IpuaXlFimMYR&#10;PYqdDwe2I0VUp7e+wqAHi2Fh+AwDTjkx9fYe+M4TA7cdM1tx4xz0nWANdjeNmdlF6ojjI8im/w4N&#10;lmH7AAloaJ2O0qEYBNFxSsfzZMQQCMefxbwoyzm6OPqmZf5xMZ+lGqx6TrfOh68CNImXmjocfYJn&#10;h3sfYjuseg6J1QyspVJp/MqQvqaLWTFLCRceLQNup5K6pvM8fuO+RJZfTJOSA5NqvGMBZU60I9OR&#10;cxg2AwZGLTbQHFEAB+MW4qvBSwfuLyU9bmBN/Z89c4IS9c2giItpWcaVTUY5+1Sg4S49m0sPMxyh&#10;ahooGa+3Ia155OrtDYq9lkmGl05OveJmJXVOryCu7qWdol7e6uoJAAD//wMAUEsDBBQABgAIAAAA&#10;IQCF8DTI4AAAAA0BAAAPAAAAZHJzL2Rvd25yZXYueG1sTI/NTsMwEITvSLyDtUjcqN0kolWIU1Wo&#10;LUegRJzdeEki4h/ZbhrenuVEjzszmp2v2sxmZBOGODgrYbkQwNC2Tg+2k9B87B/WwGJSVqvRWZTw&#10;gxE29e1NpUrtLvYdp2PqGJXYWCoJfUq+5Dy2PRoVF86jJe/LBaMSnaHjOqgLlZuRZ0I8cqMGSx96&#10;5fG5x/b7eDYSfPKH1Ut4fdvu9pNoPg9NNnQ7Ke/v5u0TsIRz+g/D33yaDjVtOrmz1ZGNEopcEEsi&#10;QyyzHBhF1quCaE4kZXleAK8rfk1R/wIAAP//AwBQSwECLQAUAAYACAAAACEAtoM4kv4AAADhAQAA&#10;EwAAAAAAAAAAAAAAAAAAAAAAW0NvbnRlbnRfVHlwZXNdLnhtbFBLAQItABQABgAIAAAAIQA4/SH/&#10;1gAAAJQBAAALAAAAAAAAAAAAAAAAAC8BAABfcmVscy8ucmVsc1BLAQItABQABgAIAAAAIQB6bH5g&#10;DgIAAPMDAAAOAAAAAAAAAAAAAAAAAC4CAABkcnMvZTJvRG9jLnhtbFBLAQItABQABgAIAAAAIQCF&#10;8DTI4AAAAA0BAAAPAAAAAAAAAAAAAAAAAGgEAABkcnMvZG93bnJldi54bWxQSwUGAAAAAAQABADz&#10;AAAAdQUAAAAA&#10;" filled="f" stroked="f">
                <v:textbox style="mso-fit-shape-to-text:t">
                  <w:txbxContent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5871">
                        <w:rPr>
                          <w:rFonts w:ascii="Arial" w:hAnsi="Arial" w:cs="Arial"/>
                          <w:b/>
                        </w:rPr>
                        <w:t>ALGEMENE INSTRUCTIES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A5871" w:rsidRPr="000A5871" w:rsidRDefault="000A5871" w:rsidP="000A5871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Uw hulp bij opbouwen en afbreken minimaal 7 personen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 xml:space="preserve">Bij wind &gt;5 </w:t>
                      </w:r>
                      <w:proofErr w:type="spellStart"/>
                      <w:r w:rsidRPr="000A5871">
                        <w:rPr>
                          <w:rFonts w:ascii="Arial" w:hAnsi="Arial" w:cs="Arial"/>
                        </w:rPr>
                        <w:t>Bft</w:t>
                      </w:r>
                      <w:proofErr w:type="spellEnd"/>
                      <w:r w:rsidRPr="000A5871">
                        <w:rPr>
                          <w:rFonts w:ascii="Arial" w:hAnsi="Arial" w:cs="Arial"/>
                        </w:rPr>
                        <w:t>.: windzijde gesloten houden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Geen gekleurde (crêpe-)papieren versiering gebruiken</w:t>
                      </w:r>
                    </w:p>
                    <w:p w:rsidR="000A5871" w:rsidRPr="00925A27" w:rsidRDefault="000A5871" w:rsidP="00925A27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Verlichting &gt;25W: vrij van tentzeil houden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F7C27" wp14:editId="363A995E">
                <wp:simplePos x="0" y="0"/>
                <wp:positionH relativeFrom="column">
                  <wp:posOffset>309245</wp:posOffset>
                </wp:positionH>
                <wp:positionV relativeFrom="paragraph">
                  <wp:posOffset>6423907</wp:posOffset>
                </wp:positionV>
                <wp:extent cx="2423795" cy="140398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  <w:b/>
                              </w:rPr>
                              <w:t>ALGEMENE GEGEVENS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Oppervlakte: 350m²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 xml:space="preserve">Capaciteit: Maximaal </w:t>
                            </w:r>
                            <w:r w:rsidR="00FC6FEE">
                              <w:rPr>
                                <w:rFonts w:ascii="Arial" w:hAnsi="Arial" w:cs="Arial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925A27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 w:rsidRPr="000A5871">
                              <w:rPr>
                                <w:rFonts w:ascii="Arial" w:hAnsi="Arial" w:cs="Arial"/>
                              </w:rPr>
                              <w:t xml:space="preserve"> personen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Toegestane windbelasting: &lt;8 Bft.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.35pt;margin-top:505.8pt;width:190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gSEgIAAPoDAAAOAAAAZHJzL2Uyb0RvYy54bWysU9tu2zAMfR+wfxD0vthxnTUx4hRduwwD&#10;ugvQ7gMUWY6FSKImKbGzrx8lp2mwvhXzgyCa5CHPIbW8GbQiB+G8BFPT6SSnRBgOjTTbmv56Wn+Y&#10;U+IDMw1TYERNj8LTm9X7d8veVqKADlQjHEEQ46ve1rQLwVZZ5nknNPMTsMKgswWnWUDTbbPGsR7R&#10;tcqKPP+Y9eAa64AL7/Hv/eikq4TftoKHH23rRSCqpthbSKdL5yae2WrJqq1jtpP81AZ7QxeaSYNF&#10;z1D3LDCyd/IVlJbcgYc2TDjoDNpWcpE4IJtp/g+bx45ZkbigON6eZfL/D5Z/P/x0RDY1LSkxTOOI&#10;nsTOhwPbkSKq01tfYdCjxbAwfIIBp5yYevsAfOeJgbuOma24dQ76TrAGu5vGzOwidcTxEWTTf4MG&#10;y7B9gAQ0tE5H6VAMgug4peN5MmIIhOPPoiyurhczSjj6pmV+tZjPUg1WPadb58MXAZrES00djj7B&#10;s8ODD7EdVj2HxGoG1lKpNH5lSF/TxayYpYQLj5YBt1NJXdN5Hr9xXyLLz6ZJyYFJNd6xgDIn2pHp&#10;yDkMmyHpmzSJkmygOaIODsZlxMeDlw7cH0p6XMSa+t975gQl6qtBLRfTsoybm4xydl2g4S49m0sP&#10;MxyhahooGa93IW17pOztLWq+lkmNl05OLeOCJZFOjyFu8KWdol6e7OovAAAA//8DAFBLAwQUAAYA&#10;CAAAACEAPK5OheAAAAAMAQAADwAAAGRycy9kb3ducmV2LnhtbEyPwU7DMAyG70i8Q2QkbixpV61T&#10;aTpNaBvHwag4Z01oKxqnSrKuvD3eCY7+/en353Iz24FNxofeoYRkIYAZbJzusZVQf+yf1sBCVKjV&#10;4NBI+DEBNtX9XakK7a74bqZTbBmVYCiUhC7GseA8NJ2xKizcaJB2X85bFWn0LddeXancDjwVYsWt&#10;6pEudGo0L51pvk8XK2GM4yF/9ce37W4/ifrzUKd9u5Py8WHePgOLZo5/MNz0SR0qcjq7C+rABgnZ&#10;OieScpEkK2BEZEuRATtTlC7THHhV8v9PVL8AAAD//wMAUEsBAi0AFAAGAAgAAAAhALaDOJL+AAAA&#10;4QEAABMAAAAAAAAAAAAAAAAAAAAAAFtDb250ZW50X1R5cGVzXS54bWxQSwECLQAUAAYACAAAACEA&#10;OP0h/9YAAACUAQAACwAAAAAAAAAAAAAAAAAvAQAAX3JlbHMvLnJlbHNQSwECLQAUAAYACAAAACEA&#10;SARYEhICAAD6AwAADgAAAAAAAAAAAAAAAAAuAgAAZHJzL2Uyb0RvYy54bWxQSwECLQAUAAYACAAA&#10;ACEAPK5OheAAAAAMAQAADwAAAAAAAAAAAAAAAABsBAAAZHJzL2Rvd25yZXYueG1sUEsFBgAAAAAE&#10;AAQA8wAAAHkFAAAAAA==&#10;" filled="f" stroked="f">
                <v:textbox style="mso-fit-shape-to-text:t">
                  <w:txbxContent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5871">
                        <w:rPr>
                          <w:rFonts w:ascii="Arial" w:hAnsi="Arial" w:cs="Arial"/>
                          <w:b/>
                        </w:rPr>
                        <w:t>ALGEMENE GEGEVENS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Oppervlakte: 350m²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 xml:space="preserve">Capaciteit: Maximaal </w:t>
                      </w:r>
                      <w:r w:rsidR="00FC6FEE">
                        <w:rPr>
                          <w:rFonts w:ascii="Arial" w:hAnsi="Arial" w:cs="Arial"/>
                        </w:rPr>
                        <w:t>7</w:t>
                      </w:r>
                      <w:bookmarkStart w:id="1" w:name="_GoBack"/>
                      <w:bookmarkEnd w:id="1"/>
                      <w:r w:rsidR="00925A27">
                        <w:rPr>
                          <w:rFonts w:ascii="Arial" w:hAnsi="Arial" w:cs="Arial"/>
                        </w:rPr>
                        <w:t>00</w:t>
                      </w:r>
                      <w:r w:rsidRPr="000A5871">
                        <w:rPr>
                          <w:rFonts w:ascii="Arial" w:hAnsi="Arial" w:cs="Arial"/>
                        </w:rPr>
                        <w:t xml:space="preserve"> personen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Toegestane windbelasting: &lt;8 Bft.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011A83A5" wp14:editId="7138F1E8">
            <wp:simplePos x="0" y="0"/>
            <wp:positionH relativeFrom="column">
              <wp:posOffset>-69215</wp:posOffset>
            </wp:positionH>
            <wp:positionV relativeFrom="paragraph">
              <wp:posOffset>4894968</wp:posOffset>
            </wp:positionV>
            <wp:extent cx="5760720" cy="144843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plattegrond 10 bij 35 zij-aanzic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30A54E7D" wp14:editId="50C0E481">
            <wp:simplePos x="0" y="0"/>
            <wp:positionH relativeFrom="column">
              <wp:posOffset>1270</wp:posOffset>
            </wp:positionH>
            <wp:positionV relativeFrom="paragraph">
              <wp:posOffset>1911985</wp:posOffset>
            </wp:positionV>
            <wp:extent cx="5760720" cy="28803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plattegrond 10 bij 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B1390" wp14:editId="2AFA47F7">
                <wp:simplePos x="0" y="0"/>
                <wp:positionH relativeFrom="column">
                  <wp:posOffset>723900</wp:posOffset>
                </wp:positionH>
                <wp:positionV relativeFrom="paragraph">
                  <wp:posOffset>1779138</wp:posOffset>
                </wp:positionV>
                <wp:extent cx="4303395" cy="69278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35" w:rsidRPr="00D33335" w:rsidRDefault="00D33335" w:rsidP="00D33335">
                            <w:pPr>
                              <w:pStyle w:val="Geenafstand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D33335">
                              <w:rPr>
                                <w:rFonts w:ascii="Arial Black" w:hAnsi="Arial Black"/>
                                <w:sz w:val="28"/>
                              </w:rPr>
                              <w:t>ALGEMENE INFORMATIE</w:t>
                            </w:r>
                          </w:p>
                          <w:p w:rsidR="00D33335" w:rsidRPr="00D33335" w:rsidRDefault="00D33335" w:rsidP="00D33335">
                            <w:pPr>
                              <w:pStyle w:val="Geenafstand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D33335">
                              <w:rPr>
                                <w:rFonts w:ascii="Arial Black" w:hAnsi="Arial Black"/>
                                <w:sz w:val="28"/>
                              </w:rPr>
                              <w:t>TENT 10 BIJ 35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140.1pt;width:338.85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T+DwIAAPkDAAAOAAAAZHJzL2Uyb0RvYy54bWysU9tu2zAMfR+wfxD0vthxkjYxohRduw4D&#10;ugvQ7gMUWY6FSKImKbG7rx8lp1mwvQ3zgyCa5CHPIbW+GYwmR+mDAsvodFJSIq2ARtkdo9+fH94t&#10;KQmR24ZrsJLRFxnozebtm3XvallBB7qRniCIDXXvGO1idHVRBNFJw8MEnLTobMEbHtH0u6LxvEd0&#10;o4uqLK+KHnzjPAgZAv69H510k/HbVor4tW2DjEQzir3FfPp8btNZbNa83nnuOiVObfB/6MJwZbHo&#10;GeqeR04OXv0FZZTwEKCNEwGmgLZVQmYOyGZa/sHmqeNOZi4oTnBnmcL/gxVfjt88UQ2jC0osNzii&#10;Z7kP8cj3pErq9C7UGPTkMCwO72HAKWemwT2C2Adi4a7jdidvvYe+k7zB7qYps7hIHXFCAtn2n6HB&#10;MvwQIQMNrTdJOhSDIDpO6eU8GTlEIvDnfFbOZitsUaDvalVdLxe5BK9fs50P8aMEQ9KFUY+Tz+j8&#10;+Bhi6obXryGpmIUHpXWevrakZ3S1qBY54cJjVMTl1MowuizTN65LIvnBNjk5cqXHOxbQ9sQ6ER0p&#10;x2E7ZHnPYm6heUEZPIy7iG8HLx34n5T0uIeMhh8H7iUl+pNFKVfT+Twtbjbmi+sKDX/p2V56uBUI&#10;xWikZLzexbzsI+VblLxVWY00m7GTU8u4X1mk01tIC3xp56jfL3bzCwAA//8DAFBLAwQUAAYACAAA&#10;ACEAQShQe98AAAALAQAADwAAAGRycy9kb3ducmV2LnhtbEyPwU7DMBBE70j8g7VI3KidtNAkxKkQ&#10;iCuIApV6c+NtEhGvo9htwt+znOA4mtHMm3Izu16ccQydJw3JQoFAqr3tqNHw8f58k4EI0ZA1vSfU&#10;8I0BNtXlRWkK6yd6w/M2NoJLKBRGQxvjUEgZ6hadCQs/ILF39KMzkeXYSDuaictdL1Ol7qQzHfFC&#10;awZ8bLH+2p6chs+X4363Uq/Nk7sdJj8rSS6XWl9fzQ/3ICLO8S8Mv/iMDhUzHfyJbBA962TFX6KG&#10;NFMpCE6s82QN4qBhmeVLkFUp/3+ofgAAAP//AwBQSwECLQAUAAYACAAAACEAtoM4kv4AAADhAQAA&#10;EwAAAAAAAAAAAAAAAAAAAAAAW0NvbnRlbnRfVHlwZXNdLnhtbFBLAQItABQABgAIAAAAIQA4/SH/&#10;1gAAAJQBAAALAAAAAAAAAAAAAAAAAC8BAABfcmVscy8ucmVsc1BLAQItABQABgAIAAAAIQBL4nT+&#10;DwIAAPkDAAAOAAAAAAAAAAAAAAAAAC4CAABkcnMvZTJvRG9jLnhtbFBLAQItABQABgAIAAAAIQBB&#10;KFB73wAAAAsBAAAPAAAAAAAAAAAAAAAAAGkEAABkcnMvZG93bnJldi54bWxQSwUGAAAAAAQABADz&#10;AAAAdQUAAAAA&#10;" filled="f" stroked="f">
                <v:textbox>
                  <w:txbxContent>
                    <w:p w:rsidR="00D33335" w:rsidRPr="00D33335" w:rsidRDefault="00D33335" w:rsidP="00D33335">
                      <w:pPr>
                        <w:pStyle w:val="Geenafstand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D33335">
                        <w:rPr>
                          <w:rFonts w:ascii="Arial Black" w:hAnsi="Arial Black"/>
                          <w:sz w:val="28"/>
                        </w:rPr>
                        <w:t>ALGEMENE INFORMATIE</w:t>
                      </w:r>
                    </w:p>
                    <w:p w:rsidR="00D33335" w:rsidRPr="00D33335" w:rsidRDefault="00D33335" w:rsidP="00D33335">
                      <w:pPr>
                        <w:pStyle w:val="Geenafstand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D33335">
                        <w:rPr>
                          <w:rFonts w:ascii="Arial Black" w:hAnsi="Arial Black"/>
                          <w:sz w:val="28"/>
                        </w:rPr>
                        <w:t>TENT 10 BIJ 35 METER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2A0"/>
    <w:multiLevelType w:val="hybridMultilevel"/>
    <w:tmpl w:val="9BB028D2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D894FDE"/>
    <w:multiLevelType w:val="hybridMultilevel"/>
    <w:tmpl w:val="4676B46C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51A1092"/>
    <w:multiLevelType w:val="hybridMultilevel"/>
    <w:tmpl w:val="A7329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4E59"/>
    <w:multiLevelType w:val="hybridMultilevel"/>
    <w:tmpl w:val="FB0EDA8C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6E"/>
    <w:rsid w:val="00032E69"/>
    <w:rsid w:val="000A5871"/>
    <w:rsid w:val="00294D6E"/>
    <w:rsid w:val="004F5CCC"/>
    <w:rsid w:val="00742B73"/>
    <w:rsid w:val="00843B77"/>
    <w:rsid w:val="00925A27"/>
    <w:rsid w:val="00951D7D"/>
    <w:rsid w:val="00B5353E"/>
    <w:rsid w:val="00D33335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D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33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A27"/>
    <w:pPr>
      <w:ind w:left="720"/>
      <w:contextualSpacing/>
    </w:pPr>
  </w:style>
  <w:style w:type="table" w:styleId="Tabelraster">
    <w:name w:val="Table Grid"/>
    <w:basedOn w:val="Standaardtabel"/>
    <w:uiPriority w:val="59"/>
    <w:rsid w:val="0092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D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33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A27"/>
    <w:pPr>
      <w:ind w:left="720"/>
      <w:contextualSpacing/>
    </w:pPr>
  </w:style>
  <w:style w:type="table" w:styleId="Tabelraster">
    <w:name w:val="Table Grid"/>
    <w:basedOn w:val="Standaardtabel"/>
    <w:uiPriority w:val="59"/>
    <w:rsid w:val="0092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Joris</cp:lastModifiedBy>
  <cp:revision>3</cp:revision>
  <cp:lastPrinted>2016-05-01T09:36:00Z</cp:lastPrinted>
  <dcterms:created xsi:type="dcterms:W3CDTF">2016-05-04T18:01:00Z</dcterms:created>
  <dcterms:modified xsi:type="dcterms:W3CDTF">2016-05-04T18:06:00Z</dcterms:modified>
</cp:coreProperties>
</file>